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C8" w:rsidRPr="00042B12" w:rsidRDefault="00F828C8" w:rsidP="0051408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…………………………. </w:t>
      </w:r>
      <w:r w:rsidRPr="00042B12">
        <w:rPr>
          <w:rFonts w:ascii="Times New Roman" w:hAnsi="Times New Roman"/>
          <w:sz w:val="18"/>
          <w:szCs w:val="18"/>
        </w:rPr>
        <w:t>, dnia</w:t>
      </w:r>
      <w:r>
        <w:rPr>
          <w:rFonts w:ascii="Times New Roman" w:hAnsi="Times New Roman"/>
          <w:sz w:val="18"/>
          <w:szCs w:val="18"/>
        </w:rPr>
        <w:t xml:space="preserve">  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1424"/>
        <w:gridCol w:w="780"/>
        <w:gridCol w:w="951"/>
        <w:gridCol w:w="877"/>
        <w:gridCol w:w="1320"/>
      </w:tblGrid>
      <w:tr w:rsidR="00F828C8" w:rsidRPr="002E188D" w:rsidTr="0051408E">
        <w:tc>
          <w:tcPr>
            <w:tcW w:w="9288" w:type="dxa"/>
            <w:gridSpan w:val="8"/>
          </w:tcPr>
          <w:p w:rsidR="00F828C8" w:rsidRPr="002E188D" w:rsidRDefault="00F828C8" w:rsidP="0051408E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88D">
              <w:rPr>
                <w:rFonts w:ascii="Times New Roman" w:hAnsi="Times New Roman"/>
                <w:b/>
                <w:sz w:val="24"/>
                <w:szCs w:val="24"/>
              </w:rPr>
              <w:t>ZATWIERDZENIE WYROBU DO STOSOWANIA NR</w:t>
            </w:r>
            <w:r w:rsidRPr="002E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65F">
              <w:rPr>
                <w:rFonts w:ascii="Times New Roman" w:hAnsi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38765F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</w:tr>
      <w:tr w:rsidR="00F828C8" w:rsidRPr="002E188D" w:rsidTr="00226B68">
        <w:tc>
          <w:tcPr>
            <w:tcW w:w="959" w:type="dxa"/>
            <w:vMerge w:val="restart"/>
            <w:textDirection w:val="btLr"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88D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Firma: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Rodzaj robót: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Nazwa kontraktu: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2A546B" w:rsidP="00CA4517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546B">
              <w:rPr>
                <w:rFonts w:ascii="Times New Roman" w:hAnsi="Times New Roman"/>
                <w:sz w:val="18"/>
                <w:szCs w:val="18"/>
              </w:rPr>
              <w:t>Wykonanie zastępcze napraw gwarancyjnych w budynku Urzędu Miejskiego w Gliwicach przy ul. Jasnej 31A</w:t>
            </w: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Przeznaczenie wyrobu: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Numer SST: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Nazwa Wyrobu: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Producent: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Wymaga aktualizacji w trakcie budowy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877" w:type="dxa"/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8D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rPr>
          <w:trHeight w:val="176"/>
        </w:trPr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7"/>
            <w:tcBorders>
              <w:top w:val="nil"/>
              <w:bottom w:val="nil"/>
            </w:tcBorders>
          </w:tcPr>
          <w:p w:rsidR="00F828C8" w:rsidRPr="002E188D" w:rsidRDefault="00F828C8" w:rsidP="005140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gridSpan w:val="3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Spełnienie wymagań o certyfikacji wyrobów: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8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877" w:type="dxa"/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Spis załączników:</w:t>
            </w:r>
          </w:p>
        </w:tc>
        <w:tc>
          <w:tcPr>
            <w:tcW w:w="6203" w:type="dxa"/>
            <w:gridSpan w:val="6"/>
            <w:tcBorders>
              <w:top w:val="nil"/>
              <w:left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Deklaracje zgodności</w:t>
            </w:r>
            <w:r>
              <w:rPr>
                <w:rFonts w:ascii="Times New Roman" w:hAnsi="Times New Roman"/>
                <w:sz w:val="18"/>
                <w:szCs w:val="18"/>
              </w:rPr>
              <w:t>: ………………</w:t>
            </w:r>
          </w:p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Certyfikaty</w:t>
            </w:r>
            <w:r>
              <w:rPr>
                <w:rFonts w:ascii="Times New Roman" w:hAnsi="Times New Roman"/>
                <w:sz w:val="18"/>
                <w:szCs w:val="18"/>
              </w:rPr>
              <w:t>: …………………………</w:t>
            </w:r>
          </w:p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……………………………………….</w:t>
            </w: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7"/>
            <w:tcBorders>
              <w:top w:val="nil"/>
              <w:bottom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 xml:space="preserve">O przydatność do zabudowy wnioskuje: </w:t>
            </w:r>
            <w:r>
              <w:rPr>
                <w:rFonts w:ascii="Times New Roman" w:hAnsi="Times New Roman"/>
                <w:sz w:val="18"/>
                <w:szCs w:val="18"/>
              </w:rPr>
              <w:t>kierownik budowy …………………</w:t>
            </w:r>
          </w:p>
        </w:tc>
      </w:tr>
      <w:tr w:rsidR="00F828C8" w:rsidRPr="002E188D" w:rsidTr="00226B68">
        <w:tc>
          <w:tcPr>
            <w:tcW w:w="959" w:type="dxa"/>
            <w:vMerge/>
            <w:vAlign w:val="center"/>
          </w:tcPr>
          <w:p w:rsidR="00F828C8" w:rsidRPr="002E188D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7"/>
            <w:tcBorders>
              <w:top w:val="nil"/>
            </w:tcBorders>
          </w:tcPr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188D">
              <w:rPr>
                <w:rFonts w:ascii="Times New Roman" w:hAnsi="Times New Roman"/>
                <w:b/>
                <w:sz w:val="18"/>
                <w:szCs w:val="18"/>
              </w:rPr>
              <w:t>Uwagi:___________________________________________________________________________________</w:t>
            </w:r>
          </w:p>
          <w:p w:rsidR="00F828C8" w:rsidRPr="002E188D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188D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2E188D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</w:p>
        </w:tc>
      </w:tr>
      <w:tr w:rsidR="00226B68" w:rsidRPr="002E188D" w:rsidTr="00226B68">
        <w:tc>
          <w:tcPr>
            <w:tcW w:w="959" w:type="dxa"/>
            <w:vMerge w:val="restart"/>
            <w:textDirection w:val="btLr"/>
            <w:vAlign w:val="center"/>
          </w:tcPr>
          <w:p w:rsidR="00226B68" w:rsidRPr="002E188D" w:rsidRDefault="00226B6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88D">
              <w:rPr>
                <w:rFonts w:ascii="Times New Roman" w:hAnsi="Times New Roman"/>
                <w:b/>
                <w:sz w:val="20"/>
                <w:szCs w:val="20"/>
              </w:rPr>
              <w:t>Zamawiający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Osoba nadzorująca realizację umowy</w:t>
            </w:r>
          </w:p>
        </w:tc>
        <w:tc>
          <w:tcPr>
            <w:tcW w:w="8329" w:type="dxa"/>
            <w:gridSpan w:val="7"/>
            <w:tcBorders>
              <w:bottom w:val="nil"/>
            </w:tcBorders>
          </w:tcPr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Uwagi: _______________________________________________________________________________________</w:t>
            </w:r>
          </w:p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 xml:space="preserve">             _______________________________________________________________________________________</w:t>
            </w:r>
          </w:p>
          <w:p w:rsidR="00226B68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 xml:space="preserve">             _______________________________________________________________________________________</w:t>
            </w:r>
          </w:p>
          <w:p w:rsidR="00226B68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68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:rsidR="00226B68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2E188D" w:rsidTr="00226B68">
        <w:trPr>
          <w:trHeight w:val="676"/>
        </w:trPr>
        <w:tc>
          <w:tcPr>
            <w:tcW w:w="959" w:type="dxa"/>
            <w:vMerge/>
          </w:tcPr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</w:tcPr>
          <w:p w:rsidR="00226B68" w:rsidRPr="002E188D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Akceptacja: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</w:tcBorders>
          </w:tcPr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188D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……………………………………………………………….</w:t>
            </w:r>
          </w:p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28C8" w:rsidRDefault="00F828C8"/>
    <w:sectPr w:rsidR="00F828C8" w:rsidSect="00514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C8" w:rsidRDefault="00F828C8" w:rsidP="00D66E2A">
      <w:pPr>
        <w:spacing w:after="0" w:line="240" w:lineRule="auto"/>
      </w:pPr>
      <w:r>
        <w:separator/>
      </w:r>
    </w:p>
  </w:endnote>
  <w:endnote w:type="continuationSeparator" w:id="0">
    <w:p w:rsidR="00F828C8" w:rsidRDefault="00F828C8" w:rsidP="00D6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6B" w:rsidRDefault="002A5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6B" w:rsidRDefault="002A54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6B" w:rsidRDefault="002A5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C8" w:rsidRDefault="00F828C8" w:rsidP="00D66E2A">
      <w:pPr>
        <w:spacing w:after="0" w:line="240" w:lineRule="auto"/>
      </w:pPr>
      <w:r>
        <w:separator/>
      </w:r>
    </w:p>
  </w:footnote>
  <w:footnote w:type="continuationSeparator" w:id="0">
    <w:p w:rsidR="00F828C8" w:rsidRDefault="00F828C8" w:rsidP="00D6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6B" w:rsidRDefault="002A54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C8" w:rsidRDefault="00F828C8" w:rsidP="00073E5F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Oznaczenie sprawy: </w:t>
    </w:r>
    <w:r w:rsidR="007825C7" w:rsidRPr="007825C7">
      <w:rPr>
        <w:b/>
        <w:sz w:val="20"/>
        <w:szCs w:val="20"/>
      </w:rPr>
      <w:t>OR.2512.</w:t>
    </w:r>
    <w:r w:rsidR="002A546B">
      <w:rPr>
        <w:b/>
        <w:sz w:val="20"/>
        <w:szCs w:val="20"/>
      </w:rPr>
      <w:t>69</w:t>
    </w:r>
    <w:r w:rsidR="007825C7" w:rsidRPr="007825C7">
      <w:rPr>
        <w:b/>
        <w:sz w:val="20"/>
        <w:szCs w:val="20"/>
      </w:rPr>
      <w:t>.202</w:t>
    </w:r>
    <w:r w:rsidR="00A7726A">
      <w:rPr>
        <w:b/>
        <w:sz w:val="20"/>
        <w:szCs w:val="20"/>
      </w:rPr>
      <w:t>4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załącznik nr </w:t>
    </w:r>
    <w:r w:rsidR="002A546B">
      <w:rPr>
        <w:sz w:val="20"/>
        <w:szCs w:val="20"/>
      </w:rPr>
      <w:t>6</w:t>
    </w:r>
    <w:bookmarkStart w:id="0" w:name="_GoBack"/>
    <w:bookmarkEnd w:id="0"/>
    <w:r>
      <w:rPr>
        <w:sz w:val="20"/>
        <w:szCs w:val="20"/>
      </w:rPr>
      <w:t xml:space="preserve"> do umowy </w:t>
    </w:r>
  </w:p>
  <w:p w:rsidR="00F828C8" w:rsidRDefault="00F828C8" w:rsidP="00073E5F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F828C8" w:rsidRPr="00A56282" w:rsidRDefault="00F828C8" w:rsidP="00A56282">
    <w:pPr>
      <w:spacing w:after="0" w:line="240" w:lineRule="auto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6B" w:rsidRDefault="002A54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E"/>
    <w:rsid w:val="00042B12"/>
    <w:rsid w:val="000701A8"/>
    <w:rsid w:val="00073E5F"/>
    <w:rsid w:val="00104A55"/>
    <w:rsid w:val="00162057"/>
    <w:rsid w:val="00196E39"/>
    <w:rsid w:val="001C32CB"/>
    <w:rsid w:val="00226B68"/>
    <w:rsid w:val="00255E3F"/>
    <w:rsid w:val="00290589"/>
    <w:rsid w:val="002A546B"/>
    <w:rsid w:val="002E188D"/>
    <w:rsid w:val="0035060D"/>
    <w:rsid w:val="00353AA7"/>
    <w:rsid w:val="00363642"/>
    <w:rsid w:val="0038765F"/>
    <w:rsid w:val="003935D1"/>
    <w:rsid w:val="00395193"/>
    <w:rsid w:val="003D7A3F"/>
    <w:rsid w:val="003E1AB5"/>
    <w:rsid w:val="00425F6E"/>
    <w:rsid w:val="004403AD"/>
    <w:rsid w:val="0048548E"/>
    <w:rsid w:val="004A31B2"/>
    <w:rsid w:val="004A48BE"/>
    <w:rsid w:val="004C024B"/>
    <w:rsid w:val="004F52CD"/>
    <w:rsid w:val="0051408E"/>
    <w:rsid w:val="00521B9F"/>
    <w:rsid w:val="005B33F4"/>
    <w:rsid w:val="005E60FF"/>
    <w:rsid w:val="00603C16"/>
    <w:rsid w:val="0063449A"/>
    <w:rsid w:val="00635A77"/>
    <w:rsid w:val="006A008A"/>
    <w:rsid w:val="006A00AC"/>
    <w:rsid w:val="006B26B2"/>
    <w:rsid w:val="006B30E3"/>
    <w:rsid w:val="00727B89"/>
    <w:rsid w:val="00777A33"/>
    <w:rsid w:val="007825C7"/>
    <w:rsid w:val="0081712D"/>
    <w:rsid w:val="008B1EAE"/>
    <w:rsid w:val="008F1668"/>
    <w:rsid w:val="009A622E"/>
    <w:rsid w:val="009E0995"/>
    <w:rsid w:val="009F66F3"/>
    <w:rsid w:val="00A00F71"/>
    <w:rsid w:val="00A10FA1"/>
    <w:rsid w:val="00A56282"/>
    <w:rsid w:val="00A74BB0"/>
    <w:rsid w:val="00A7726A"/>
    <w:rsid w:val="00AD395F"/>
    <w:rsid w:val="00C42034"/>
    <w:rsid w:val="00C62B6D"/>
    <w:rsid w:val="00CA4517"/>
    <w:rsid w:val="00D66E2A"/>
    <w:rsid w:val="00D671AD"/>
    <w:rsid w:val="00DC4FE8"/>
    <w:rsid w:val="00DE4BB7"/>
    <w:rsid w:val="00E10EC3"/>
    <w:rsid w:val="00E47DB9"/>
    <w:rsid w:val="00EF1556"/>
    <w:rsid w:val="00F61EE9"/>
    <w:rsid w:val="00F828C8"/>
    <w:rsid w:val="00FB4A33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97FF9"/>
  <w15:docId w15:val="{7EB161FD-07D3-496C-B582-7851355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08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6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E2A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D66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E2A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Wzor_karty_zatwierdzenia_wyrobu_do_stosowania</vt:lpstr>
    </vt:vector>
  </TitlesOfParts>
  <Company>UM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Wzor_karty_zatwierdzenia_wyrobu_do_stosowania</dc:title>
  <dc:subject/>
  <dc:creator>Jany Kamil</dc:creator>
  <cp:keywords/>
  <dc:description/>
  <cp:lastModifiedBy>Panenka Maciej</cp:lastModifiedBy>
  <cp:revision>2</cp:revision>
  <cp:lastPrinted>2024-03-04T11:35:00Z</cp:lastPrinted>
  <dcterms:created xsi:type="dcterms:W3CDTF">2024-06-20T08:00:00Z</dcterms:created>
  <dcterms:modified xsi:type="dcterms:W3CDTF">2024-06-20T08:00:00Z</dcterms:modified>
</cp:coreProperties>
</file>